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0F9B" w14:textId="77777777" w:rsidR="00CF632D" w:rsidRPr="004013E8" w:rsidRDefault="00CF632D" w:rsidP="00CF63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13E8">
        <w:rPr>
          <w:rFonts w:ascii="Times New Roman" w:hAnsi="Times New Roman" w:cs="Times New Roman"/>
          <w:b/>
          <w:bCs/>
          <w:color w:val="000000"/>
          <w:sz w:val="24"/>
          <w:szCs w:val="28"/>
        </w:rPr>
        <w:t>ОМСКИЙ  МУНИЦИПАЛЬНЫЙ  РАЙОН ОМСКОЙ  ОБЛАСТИ</w:t>
      </w:r>
    </w:p>
    <w:p w14:paraId="690A5551" w14:textId="77777777" w:rsidR="00CF632D" w:rsidRDefault="00CF632D" w:rsidP="00CF63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28"/>
        </w:rPr>
      </w:pPr>
      <w:r w:rsidRPr="004013E8">
        <w:rPr>
          <w:rFonts w:ascii="Times New Roman" w:hAnsi="Times New Roman" w:cs="Times New Roman"/>
          <w:b/>
          <w:color w:val="000000"/>
          <w:sz w:val="40"/>
          <w:szCs w:val="28"/>
        </w:rPr>
        <w:t xml:space="preserve">Совет </w:t>
      </w:r>
      <w:r>
        <w:rPr>
          <w:rFonts w:ascii="Times New Roman" w:hAnsi="Times New Roman" w:cs="Times New Roman"/>
          <w:b/>
          <w:color w:val="000000"/>
          <w:sz w:val="40"/>
          <w:szCs w:val="28"/>
        </w:rPr>
        <w:t xml:space="preserve">Андреевского </w:t>
      </w:r>
      <w:r w:rsidRPr="004013E8">
        <w:rPr>
          <w:rFonts w:ascii="Times New Roman" w:hAnsi="Times New Roman" w:cs="Times New Roman"/>
          <w:b/>
          <w:color w:val="000000"/>
          <w:sz w:val="40"/>
          <w:szCs w:val="28"/>
        </w:rPr>
        <w:t>сельского поселения</w:t>
      </w:r>
    </w:p>
    <w:p w14:paraId="4C78047A" w14:textId="77777777" w:rsidR="00CF632D" w:rsidRPr="004013E8" w:rsidRDefault="00CF632D" w:rsidP="00CF63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28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F632D" w:rsidRPr="004013E8" w14:paraId="380D3881" w14:textId="77777777" w:rsidTr="0012680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50A66B" w14:textId="77777777" w:rsidR="00CF632D" w:rsidRPr="004013E8" w:rsidRDefault="00CF632D" w:rsidP="0012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32"/>
                <w:szCs w:val="28"/>
              </w:rPr>
            </w:pPr>
          </w:p>
        </w:tc>
      </w:tr>
    </w:tbl>
    <w:p w14:paraId="6E3D7A56" w14:textId="37DD64CE" w:rsidR="00CF632D" w:rsidRDefault="00CF632D" w:rsidP="00D37D7D">
      <w:pPr>
        <w:shd w:val="clear" w:color="auto" w:fill="FFFFFF"/>
        <w:tabs>
          <w:tab w:val="left" w:pos="8475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38"/>
          <w:sz w:val="36"/>
          <w:szCs w:val="28"/>
        </w:rPr>
      </w:pPr>
      <w:r>
        <w:rPr>
          <w:rFonts w:ascii="Times New Roman" w:hAnsi="Times New Roman" w:cs="Times New Roman"/>
          <w:b/>
          <w:color w:val="000000"/>
          <w:spacing w:val="38"/>
          <w:sz w:val="36"/>
          <w:szCs w:val="28"/>
        </w:rPr>
        <w:t xml:space="preserve">                                                               </w:t>
      </w:r>
    </w:p>
    <w:p w14:paraId="478B2E67" w14:textId="77777777" w:rsidR="00CF632D" w:rsidRPr="00065185" w:rsidRDefault="00CF632D" w:rsidP="00CF63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28"/>
        </w:rPr>
      </w:pPr>
      <w:r w:rsidRPr="00065185">
        <w:rPr>
          <w:rFonts w:ascii="Times New Roman" w:hAnsi="Times New Roman" w:cs="Times New Roman"/>
          <w:b/>
          <w:color w:val="000000"/>
          <w:spacing w:val="38"/>
          <w:sz w:val="36"/>
          <w:szCs w:val="28"/>
        </w:rPr>
        <w:t>РЕШЕНИЕ</w:t>
      </w:r>
    </w:p>
    <w:p w14:paraId="417FF451" w14:textId="77777777" w:rsidR="00CF632D" w:rsidRPr="004013E8" w:rsidRDefault="00CF632D" w:rsidP="00CF63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4CCAB87" w14:textId="527EB5CA" w:rsidR="00CF632D" w:rsidRPr="00CF632D" w:rsidRDefault="00CF632D" w:rsidP="00CF632D">
      <w:p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F632D">
        <w:rPr>
          <w:rFonts w:ascii="Times New Roman" w:hAnsi="Times New Roman" w:cs="Times New Roman"/>
          <w:color w:val="000000"/>
          <w:sz w:val="28"/>
          <w:szCs w:val="28"/>
        </w:rPr>
        <w:t>от  17.12.2021г.</w:t>
      </w:r>
      <w:proofErr w:type="gramEnd"/>
      <w:r w:rsidRPr="00CF63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№ </w:t>
      </w:r>
      <w:r w:rsidR="00EB178E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Pr="00CF6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ADD4DA9" w14:textId="77777777" w:rsidR="00CF632D" w:rsidRPr="00CF632D" w:rsidRDefault="00CF632D" w:rsidP="00CF632D">
      <w:p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6F90A49" w14:textId="77777777" w:rsidR="00CF632D" w:rsidRPr="00CF632D" w:rsidRDefault="00CF632D" w:rsidP="00CF632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F632D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Совета Андреевского сельского поселения Омского муниципального района Омской области от 27.02.2012 №7  «О перечне услуг, которые являются необходимыми и обязательными для предоставления муниципальных услуг»</w:t>
      </w:r>
    </w:p>
    <w:p w14:paraId="0B0C6DB6" w14:textId="77777777" w:rsidR="00CF632D" w:rsidRPr="00CF632D" w:rsidRDefault="00CF632D" w:rsidP="00CF632D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2D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27.07.2010 №210-ФЗ «Об организации предоставления государственных и муниципальных услуг», Федеральным законом от 06.10.2003 №131-Ф3 «Об общих принципах организации местного самоуправления в Российской Федерации», Уставом </w:t>
      </w:r>
      <w:r w:rsidRPr="00CF632D"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сельского поселения </w:t>
      </w:r>
      <w:r w:rsidRPr="00CF632D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области, Совет </w:t>
      </w:r>
      <w:r w:rsidRPr="00CF632D"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сельского поселения </w:t>
      </w:r>
      <w:r w:rsidRPr="00CF632D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области.</w:t>
      </w:r>
    </w:p>
    <w:p w14:paraId="76D994C3" w14:textId="77777777" w:rsidR="00CF632D" w:rsidRPr="00CF632D" w:rsidRDefault="00CF632D" w:rsidP="00CF632D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632D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42CFF25" w14:textId="77777777" w:rsidR="00CF632D" w:rsidRPr="00CF632D" w:rsidRDefault="00CF632D" w:rsidP="00CF6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D44DD20" w14:textId="77777777" w:rsidR="00CF632D" w:rsidRPr="00CF632D" w:rsidRDefault="00CF632D" w:rsidP="00CF6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F632D">
        <w:rPr>
          <w:sz w:val="28"/>
          <w:szCs w:val="28"/>
        </w:rPr>
        <w:t>РЕШИЛ:</w:t>
      </w:r>
    </w:p>
    <w:p w14:paraId="75E3CE51" w14:textId="77777777" w:rsidR="00CF632D" w:rsidRPr="00CF632D" w:rsidRDefault="00CF632D" w:rsidP="00CF632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EF462" w14:textId="77777777" w:rsidR="00CF632D" w:rsidRPr="00CF632D" w:rsidRDefault="00CF632D" w:rsidP="00CF632D">
      <w:pPr>
        <w:tabs>
          <w:tab w:val="left" w:pos="27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2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F632D">
        <w:rPr>
          <w:rFonts w:ascii="Times New Roman" w:hAnsi="Times New Roman" w:cs="Times New Roman"/>
          <w:sz w:val="28"/>
          <w:szCs w:val="28"/>
        </w:rPr>
        <w:t xml:space="preserve"> Внести в решение Совет </w:t>
      </w:r>
      <w:r w:rsidRPr="00CF632D"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сельского поселения </w:t>
      </w:r>
      <w:r w:rsidRPr="00CF632D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от </w:t>
      </w:r>
      <w:r w:rsidRPr="00CF632D">
        <w:rPr>
          <w:rFonts w:ascii="Times New Roman" w:hAnsi="Times New Roman" w:cs="Times New Roman"/>
          <w:color w:val="000000"/>
          <w:sz w:val="28"/>
          <w:szCs w:val="28"/>
        </w:rPr>
        <w:t xml:space="preserve">27.02.2012 №7  </w:t>
      </w:r>
      <w:r w:rsidRPr="00CF632D">
        <w:rPr>
          <w:rFonts w:ascii="Times New Roman" w:hAnsi="Times New Roman" w:cs="Times New Roman"/>
          <w:sz w:val="28"/>
          <w:szCs w:val="28"/>
        </w:rPr>
        <w:t>«О перечне услуг, которые являются необходимыми и обязательными для предоставления муниципальных услуг» (далее – решение) следующие изменения:</w:t>
      </w:r>
    </w:p>
    <w:p w14:paraId="1EA2304A" w14:textId="77777777" w:rsidR="00CF632D" w:rsidRPr="00CF632D" w:rsidRDefault="00CF632D" w:rsidP="00CF632D">
      <w:pPr>
        <w:tabs>
          <w:tab w:val="left" w:pos="27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2D">
        <w:rPr>
          <w:rFonts w:ascii="Times New Roman" w:hAnsi="Times New Roman" w:cs="Times New Roman"/>
          <w:sz w:val="28"/>
          <w:szCs w:val="28"/>
        </w:rPr>
        <w:t>1.1. Пункт 1 решения изложить в следующей редакции:</w:t>
      </w:r>
    </w:p>
    <w:p w14:paraId="4F2354CF" w14:textId="77777777" w:rsidR="00CF632D" w:rsidRPr="00CF632D" w:rsidRDefault="00CF632D" w:rsidP="00CF632D">
      <w:pPr>
        <w:tabs>
          <w:tab w:val="left" w:pos="27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2D">
        <w:rPr>
          <w:rFonts w:ascii="Times New Roman" w:hAnsi="Times New Roman" w:cs="Times New Roman"/>
          <w:sz w:val="28"/>
          <w:szCs w:val="28"/>
        </w:rPr>
        <w:t>«1.</w:t>
      </w:r>
      <w:r w:rsidRPr="00CF632D">
        <w:rPr>
          <w:sz w:val="28"/>
          <w:szCs w:val="28"/>
        </w:rPr>
        <w:t xml:space="preserve"> </w:t>
      </w:r>
      <w:r w:rsidRPr="00CF632D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услуг, которые являются необходимыми и обязательными для предоставления органами местного самоуправления Андреевского сельского поселения Омского муниципального района Омской области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</w:t>
      </w:r>
      <w:r w:rsidRPr="00CF632D">
        <w:rPr>
          <w:rFonts w:ascii="Times New Roman" w:hAnsi="Times New Roman" w:cs="Times New Roman"/>
          <w:sz w:val="28"/>
          <w:szCs w:val="28"/>
        </w:rPr>
        <w:lastRenderedPageBreak/>
        <w:t>услуг, в отношении услуг, оказываемых в целях предоставления муниципальных услуг, согласно Приложению к настоящему решению.»;</w:t>
      </w:r>
    </w:p>
    <w:p w14:paraId="19795F72" w14:textId="77777777" w:rsidR="00CF632D" w:rsidRPr="00CF632D" w:rsidRDefault="00CF632D" w:rsidP="00CF632D">
      <w:pPr>
        <w:tabs>
          <w:tab w:val="left" w:pos="27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32D">
        <w:rPr>
          <w:rFonts w:ascii="Times New Roman" w:hAnsi="Times New Roman" w:cs="Times New Roman"/>
          <w:sz w:val="28"/>
          <w:szCs w:val="28"/>
        </w:rPr>
        <w:t xml:space="preserve">1.2. В Приложении к решению слова «Перечень услуг, которые являются необходимыми и обязательными для предоставления  муниципальных услуг» заменить словами «Перечень муниципальных услуг, которые являются необходимыми и обязательными для предоставления органами местного самоуправления Совет </w:t>
      </w:r>
      <w:r w:rsidRPr="00CF632D">
        <w:rPr>
          <w:rFonts w:ascii="Times New Roman" w:hAnsi="Times New Roman" w:cs="Times New Roman"/>
          <w:color w:val="000000"/>
          <w:sz w:val="28"/>
          <w:szCs w:val="28"/>
        </w:rPr>
        <w:t xml:space="preserve">Андреевского сельского поселения </w:t>
      </w:r>
      <w:r w:rsidRPr="00CF632D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услуг, в отношении услуг, оказываемых в целях предоставления муниципальных услуг».</w:t>
      </w:r>
    </w:p>
    <w:p w14:paraId="604F4E83" w14:textId="77777777" w:rsidR="00CF632D" w:rsidRPr="00CF632D" w:rsidRDefault="00CF632D" w:rsidP="00CF63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     Опубликовать настоящее решение в газете «Омский муниципальный вестник».</w:t>
      </w:r>
    </w:p>
    <w:p w14:paraId="5D83D6F9" w14:textId="77777777" w:rsidR="00CF632D" w:rsidRPr="00CF632D" w:rsidRDefault="00CF632D" w:rsidP="00CF632D">
      <w:pPr>
        <w:spacing w:after="0" w:line="240" w:lineRule="auto"/>
        <w:ind w:right="-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2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настоящее решение на официальном сайте Андреевского сельского поселения в сети «Интернет».</w:t>
      </w:r>
    </w:p>
    <w:p w14:paraId="25DAF111" w14:textId="77777777" w:rsidR="00CF632D" w:rsidRPr="00CF632D" w:rsidRDefault="00CF632D" w:rsidP="00CF632D">
      <w:pPr>
        <w:spacing w:after="0" w:line="240" w:lineRule="auto"/>
        <w:ind w:right="-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ECE26" w14:textId="77777777" w:rsidR="00CF632D" w:rsidRPr="00CF632D" w:rsidRDefault="00CF632D" w:rsidP="00CF63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632D">
        <w:rPr>
          <w:rFonts w:ascii="Times New Roman" w:hAnsi="Times New Roman" w:cs="Times New Roman"/>
          <w:sz w:val="28"/>
          <w:szCs w:val="28"/>
        </w:rPr>
        <w:t xml:space="preserve">      4. Контроль за исполнением настоящего решения оставляю за собой.</w:t>
      </w:r>
    </w:p>
    <w:p w14:paraId="5F1771C0" w14:textId="77777777" w:rsidR="00CF632D" w:rsidRPr="00CF632D" w:rsidRDefault="00CF632D" w:rsidP="00CF632D">
      <w:pPr>
        <w:spacing w:after="0" w:line="240" w:lineRule="auto"/>
        <w:ind w:right="-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3CCCF" w14:textId="77777777" w:rsidR="00CF632D" w:rsidRPr="00CF632D" w:rsidRDefault="00CF632D" w:rsidP="00CF632D">
      <w:pPr>
        <w:spacing w:after="0" w:line="240" w:lineRule="auto"/>
        <w:ind w:right="-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4F6EA" w14:textId="77777777" w:rsidR="00CF632D" w:rsidRPr="00CF632D" w:rsidRDefault="00CF632D" w:rsidP="00CF632D">
      <w:pPr>
        <w:spacing w:after="0" w:line="240" w:lineRule="auto"/>
        <w:ind w:right="-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1676A" w14:textId="77777777" w:rsidR="00CF632D" w:rsidRPr="00CF632D" w:rsidRDefault="00CF632D" w:rsidP="00CF632D">
      <w:pPr>
        <w:spacing w:after="0" w:line="240" w:lineRule="auto"/>
        <w:ind w:right="-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Совета </w:t>
      </w:r>
    </w:p>
    <w:p w14:paraId="3AE949D1" w14:textId="77777777" w:rsidR="00CF632D" w:rsidRPr="00CF632D" w:rsidRDefault="00CF632D" w:rsidP="00CF632D">
      <w:pPr>
        <w:spacing w:after="0" w:line="240" w:lineRule="auto"/>
        <w:ind w:right="-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Андреевского сельского поселения                                    </w:t>
      </w:r>
      <w:proofErr w:type="spellStart"/>
      <w:r w:rsidRPr="00CF632D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Н.В.Киселева</w:t>
      </w:r>
      <w:proofErr w:type="spellEnd"/>
    </w:p>
    <w:p w14:paraId="22C19797" w14:textId="77777777" w:rsidR="00CF632D" w:rsidRPr="00CF632D" w:rsidRDefault="00CF632D" w:rsidP="00CF632D">
      <w:pPr>
        <w:spacing w:after="0" w:line="240" w:lineRule="auto"/>
        <w:ind w:right="-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14C53" w14:textId="77777777" w:rsidR="00CF632D" w:rsidRPr="00CF632D" w:rsidRDefault="00CF632D" w:rsidP="00CF632D">
      <w:pPr>
        <w:spacing w:after="0" w:line="240" w:lineRule="auto"/>
        <w:ind w:right="-5" w:firstLine="425"/>
        <w:jc w:val="both"/>
        <w:rPr>
          <w:sz w:val="28"/>
          <w:szCs w:val="28"/>
        </w:rPr>
      </w:pPr>
    </w:p>
    <w:p w14:paraId="193A0F81" w14:textId="77777777" w:rsidR="00CF632D" w:rsidRPr="00CF632D" w:rsidRDefault="00CF632D" w:rsidP="00CF6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3718B5F" w14:textId="77777777" w:rsidR="00CF632D" w:rsidRPr="00CF632D" w:rsidRDefault="00CF632D" w:rsidP="00CF6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5FCAE9B" w14:textId="77777777" w:rsidR="00CF632D" w:rsidRPr="00CF632D" w:rsidRDefault="00CF632D" w:rsidP="00CF6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9C323C9" w14:textId="77777777" w:rsidR="00CF632D" w:rsidRPr="00CF632D" w:rsidRDefault="00CF632D" w:rsidP="00CF6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E40A7B0" w14:textId="77777777" w:rsidR="00CF632D" w:rsidRPr="00CF632D" w:rsidRDefault="00CF632D" w:rsidP="00CF6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16E0AB1" w14:textId="77777777" w:rsidR="00CF632D" w:rsidRPr="00CF632D" w:rsidRDefault="00CF632D" w:rsidP="00CF6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59CF69A" w14:textId="77777777" w:rsidR="00CF632D" w:rsidRPr="00CF632D" w:rsidRDefault="00CF632D" w:rsidP="00CF6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1AD44AA" w14:textId="77777777" w:rsidR="00CF632D" w:rsidRPr="00CF632D" w:rsidRDefault="00CF632D" w:rsidP="00CF6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F301BFA" w14:textId="77777777" w:rsidR="00CF632D" w:rsidRPr="00CF632D" w:rsidRDefault="00CF632D" w:rsidP="00CF6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3AE2715" w14:textId="77777777" w:rsidR="00CF632D" w:rsidRPr="00CF632D" w:rsidRDefault="00CF632D" w:rsidP="00CF6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B1DFB43" w14:textId="77777777" w:rsidR="00CF632D" w:rsidRPr="00CF632D" w:rsidRDefault="00CF632D" w:rsidP="00CF6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83D20BD" w14:textId="77777777" w:rsidR="00CF632D" w:rsidRPr="00CF632D" w:rsidRDefault="00CF632D" w:rsidP="00CF6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C1DE5FA" w14:textId="77777777" w:rsidR="00CF632D" w:rsidRPr="00CF632D" w:rsidRDefault="00CF632D" w:rsidP="00CF6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20C7033" w14:textId="77777777" w:rsidR="00CF632D" w:rsidRPr="00CF632D" w:rsidRDefault="00CF632D" w:rsidP="00CF6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2394034" w14:textId="77777777" w:rsidR="00CF632D" w:rsidRPr="00CF632D" w:rsidRDefault="00CF632D" w:rsidP="00CF63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CF632D" w:rsidRPr="00CF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4FBBD" w14:textId="77777777" w:rsidR="0019012E" w:rsidRDefault="0019012E" w:rsidP="00D37D7D">
      <w:pPr>
        <w:spacing w:after="0" w:line="240" w:lineRule="auto"/>
      </w:pPr>
      <w:r>
        <w:separator/>
      </w:r>
    </w:p>
  </w:endnote>
  <w:endnote w:type="continuationSeparator" w:id="0">
    <w:p w14:paraId="3E436420" w14:textId="77777777" w:rsidR="0019012E" w:rsidRDefault="0019012E" w:rsidP="00D3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7A9F" w14:textId="77777777" w:rsidR="0019012E" w:rsidRDefault="0019012E" w:rsidP="00D37D7D">
      <w:pPr>
        <w:spacing w:after="0" w:line="240" w:lineRule="auto"/>
      </w:pPr>
      <w:r>
        <w:separator/>
      </w:r>
    </w:p>
  </w:footnote>
  <w:footnote w:type="continuationSeparator" w:id="0">
    <w:p w14:paraId="3A114439" w14:textId="77777777" w:rsidR="0019012E" w:rsidRDefault="0019012E" w:rsidP="00D37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02955"/>
    <w:multiLevelType w:val="multilevel"/>
    <w:tmpl w:val="CF68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9676A4"/>
    <w:multiLevelType w:val="multilevel"/>
    <w:tmpl w:val="65F8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BF2"/>
    <w:rsid w:val="0019012E"/>
    <w:rsid w:val="00271F28"/>
    <w:rsid w:val="0028374F"/>
    <w:rsid w:val="0030257E"/>
    <w:rsid w:val="0036770A"/>
    <w:rsid w:val="004B1C72"/>
    <w:rsid w:val="00527947"/>
    <w:rsid w:val="005A5BF2"/>
    <w:rsid w:val="007D1842"/>
    <w:rsid w:val="00932550"/>
    <w:rsid w:val="00CF632D"/>
    <w:rsid w:val="00D37D7D"/>
    <w:rsid w:val="00D834DB"/>
    <w:rsid w:val="00EB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91D0"/>
  <w15:docId w15:val="{AA2D2540-CA1D-4167-8A69-D9E6E8B2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7D7D"/>
  </w:style>
  <w:style w:type="paragraph" w:styleId="a6">
    <w:name w:val="footer"/>
    <w:basedOn w:val="a"/>
    <w:link w:val="a7"/>
    <w:uiPriority w:val="99"/>
    <w:unhideWhenUsed/>
    <w:rsid w:val="00D3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7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6</cp:revision>
  <cp:lastPrinted>2021-12-15T10:37:00Z</cp:lastPrinted>
  <dcterms:created xsi:type="dcterms:W3CDTF">2021-12-14T09:03:00Z</dcterms:created>
  <dcterms:modified xsi:type="dcterms:W3CDTF">2021-12-24T14:49:00Z</dcterms:modified>
</cp:coreProperties>
</file>